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9176" w14:textId="77777777" w:rsidR="00E265AB" w:rsidRDefault="00E265AB"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  <w:r w:rsidR="005D72F1">
        <w:t xml:space="preserve">    </w:t>
      </w:r>
      <w:r>
        <w:t xml:space="preserve">      </w:t>
      </w:r>
    </w:p>
    <w:p w14:paraId="7EB41569" w14:textId="77777777" w:rsidR="00E265AB" w:rsidRDefault="00E265AB" w:rsidP="00E265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E265A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E</w:t>
      </w:r>
      <w:r w:rsidR="00C45B6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xe </w:t>
      </w:r>
      <w:r w:rsidRPr="00E265A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V</w:t>
      </w:r>
      <w:r w:rsidR="00C45B6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alley </w:t>
      </w:r>
      <w:r w:rsidRPr="00E265A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C</w:t>
      </w:r>
      <w:r w:rsidR="00C45B6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hallenge</w:t>
      </w:r>
      <w:r w:rsidRPr="00E265A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Team Managers Brief </w:t>
      </w:r>
    </w:p>
    <w:p w14:paraId="5DA64A2A" w14:textId="77777777" w:rsidR="00D969A0" w:rsidRDefault="00D969A0" w:rsidP="00E265A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4F781230" w14:textId="77777777" w:rsidR="00D969A0" w:rsidRDefault="00D969A0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69A0">
        <w:rPr>
          <w:rFonts w:ascii="Arial" w:eastAsia="Times New Roman" w:hAnsi="Arial" w:cs="Arial"/>
          <w:sz w:val="24"/>
          <w:szCs w:val="24"/>
          <w:lang w:eastAsia="en-GB"/>
        </w:rPr>
        <w:t xml:space="preserve">EVC is organised by Isca Academy </w:t>
      </w:r>
      <w:r w:rsidR="00880B29">
        <w:rPr>
          <w:rFonts w:ascii="Arial" w:eastAsia="Times New Roman" w:hAnsi="Arial" w:cs="Arial"/>
          <w:sz w:val="24"/>
          <w:szCs w:val="24"/>
          <w:lang w:eastAsia="en-GB"/>
        </w:rPr>
        <w:t>principally to provide</w:t>
      </w:r>
      <w:r w:rsidRPr="00D969A0">
        <w:rPr>
          <w:rFonts w:ascii="Arial" w:eastAsia="Times New Roman" w:hAnsi="Arial" w:cs="Arial"/>
          <w:sz w:val="24"/>
          <w:szCs w:val="24"/>
          <w:lang w:eastAsia="en-GB"/>
        </w:rPr>
        <w:t xml:space="preserve"> young people </w:t>
      </w:r>
      <w:r w:rsidR="00880B29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Pr="00D969A0">
        <w:rPr>
          <w:rFonts w:ascii="Arial" w:eastAsia="Times New Roman" w:hAnsi="Arial" w:cs="Arial"/>
          <w:sz w:val="24"/>
          <w:szCs w:val="24"/>
          <w:lang w:eastAsia="en-GB"/>
        </w:rPr>
        <w:t xml:space="preserve">the chance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test themselves as individuals and to develop their ability to work as a team.  During the actual event, we wish </w:t>
      </w:r>
      <w:r w:rsidR="00880B29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teams </w:t>
      </w:r>
      <w:r w:rsidR="00880B29">
        <w:rPr>
          <w:rFonts w:ascii="Arial" w:eastAsia="Times New Roman" w:hAnsi="Arial" w:cs="Arial"/>
          <w:sz w:val="24"/>
          <w:szCs w:val="24"/>
          <w:lang w:eastAsia="en-GB"/>
        </w:rPr>
        <w:t xml:space="preserve">(except Mini’s)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enjoy this experience with minimum adult </w:t>
      </w:r>
      <w:r w:rsidR="00880B29">
        <w:rPr>
          <w:rFonts w:ascii="Arial" w:eastAsia="Times New Roman" w:hAnsi="Arial" w:cs="Arial"/>
          <w:sz w:val="24"/>
          <w:szCs w:val="24"/>
          <w:lang w:eastAsia="en-GB"/>
        </w:rPr>
        <w:t>support and no direct supervision on the course.</w:t>
      </w:r>
    </w:p>
    <w:p w14:paraId="4C5E889D" w14:textId="77777777" w:rsidR="00880B29" w:rsidRDefault="00880B2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ABCC52" w14:textId="77777777" w:rsidR="008642AB" w:rsidRPr="006E3F56" w:rsidRDefault="008642AB" w:rsidP="00E265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E3F5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Safety</w:t>
      </w:r>
    </w:p>
    <w:p w14:paraId="16CA451A" w14:textId="77777777" w:rsidR="00880B29" w:rsidRDefault="00C45B6B" w:rsidP="008642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well</w:t>
      </w:r>
      <w:r w:rsidR="008642AB" w:rsidRPr="008642AB">
        <w:rPr>
          <w:rFonts w:ascii="Arial" w:eastAsia="Times New Roman" w:hAnsi="Arial" w:cs="Arial"/>
          <w:sz w:val="24"/>
          <w:szCs w:val="24"/>
          <w:lang w:eastAsia="en-GB"/>
        </w:rPr>
        <w:t xml:space="preserve">being of all participants from the time each team is called forward at the start, until their return to Isca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="008642AB" w:rsidRPr="008642AB">
        <w:rPr>
          <w:rFonts w:ascii="Arial" w:eastAsia="Times New Roman" w:hAnsi="Arial" w:cs="Arial"/>
          <w:sz w:val="24"/>
          <w:szCs w:val="24"/>
          <w:lang w:eastAsia="en-GB"/>
        </w:rPr>
        <w:t xml:space="preserve">is our primary concern.  Participants who don’t complete the course and drop out will be </w:t>
      </w:r>
      <w:r w:rsidR="008642AB" w:rsidRPr="004C74F6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collected by Isca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Academy </w:t>
      </w:r>
      <w:r w:rsidR="008642AB" w:rsidRPr="004C74F6">
        <w:rPr>
          <w:rFonts w:ascii="Arial" w:eastAsia="Times New Roman" w:hAnsi="Arial" w:cs="Arial"/>
          <w:sz w:val="24"/>
          <w:szCs w:val="24"/>
          <w:u w:val="single"/>
          <w:lang w:eastAsia="en-GB"/>
        </w:rPr>
        <w:t>staff</w:t>
      </w:r>
      <w:r w:rsidR="008642AB" w:rsidRPr="008642AB">
        <w:rPr>
          <w:rFonts w:ascii="Arial" w:eastAsia="Times New Roman" w:hAnsi="Arial" w:cs="Arial"/>
          <w:sz w:val="24"/>
          <w:szCs w:val="24"/>
          <w:lang w:eastAsia="en-GB"/>
        </w:rPr>
        <w:t xml:space="preserve">, returned to school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handed over to 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642AB" w:rsidRPr="008642AB">
        <w:rPr>
          <w:rFonts w:ascii="Arial" w:eastAsia="Times New Roman" w:hAnsi="Arial" w:cs="Arial"/>
          <w:sz w:val="24"/>
          <w:szCs w:val="24"/>
          <w:lang w:eastAsia="en-GB"/>
        </w:rPr>
        <w:t>Team Managers.</w:t>
      </w:r>
    </w:p>
    <w:p w14:paraId="68C9ABB8" w14:textId="77777777" w:rsidR="008642AB" w:rsidRDefault="00CA6F50" w:rsidP="008642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Only 1 member</w:t>
      </w:r>
      <w:r w:rsidR="008642AB">
        <w:rPr>
          <w:rFonts w:ascii="Arial" w:eastAsia="Times New Roman" w:hAnsi="Arial" w:cs="Arial"/>
          <w:sz w:val="24"/>
          <w:szCs w:val="24"/>
          <w:lang w:eastAsia="en-GB"/>
        </w:rPr>
        <w:t xml:space="preserve"> of a team may drop out – teams of less than 3 will not be allowed to continue</w:t>
      </w:r>
      <w:r w:rsidR="008206A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BCD914E" w14:textId="77777777" w:rsidR="008206A8" w:rsidRDefault="008206A8" w:rsidP="008642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marshals at the checkpoint will take reasonable steps to ensure participants are fit to continue with the event.</w:t>
      </w:r>
    </w:p>
    <w:p w14:paraId="384C208C" w14:textId="77777777" w:rsidR="008206A8" w:rsidRDefault="00C45B6B" w:rsidP="008642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are 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eastAsia="en-GB"/>
        </w:rPr>
        <w:t>aware of issues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 xml:space="preserve"> relating to </w:t>
      </w:r>
      <w:r>
        <w:rPr>
          <w:rFonts w:ascii="Arial" w:eastAsia="Times New Roman" w:hAnsi="Arial" w:cs="Arial"/>
          <w:sz w:val="24"/>
          <w:szCs w:val="24"/>
          <w:lang w:eastAsia="en-GB"/>
        </w:rPr>
        <w:t>child p</w:t>
      </w:r>
      <w:r w:rsidR="008206A8">
        <w:rPr>
          <w:rFonts w:ascii="Arial" w:eastAsia="Times New Roman" w:hAnsi="Arial" w:cs="Arial"/>
          <w:sz w:val="24"/>
          <w:szCs w:val="24"/>
          <w:lang w:eastAsia="en-GB"/>
        </w:rPr>
        <w:t>rotection and all o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>f o</w:t>
      </w:r>
      <w:r w:rsidR="008206A8">
        <w:rPr>
          <w:rFonts w:ascii="Arial" w:eastAsia="Times New Roman" w:hAnsi="Arial" w:cs="Arial"/>
          <w:sz w:val="24"/>
          <w:szCs w:val="24"/>
          <w:lang w:eastAsia="en-GB"/>
        </w:rPr>
        <w:t>ur marshals are briefed to treat with suspicion any approach to a participant by person(s) unknown to them.</w:t>
      </w:r>
    </w:p>
    <w:p w14:paraId="5B897213" w14:textId="77777777" w:rsidR="008206A8" w:rsidRDefault="00C45B6B" w:rsidP="008642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Basic first aid is available at the checkp</w:t>
      </w:r>
      <w:r w:rsidR="008206A8">
        <w:rPr>
          <w:rFonts w:ascii="Arial" w:eastAsia="Times New Roman" w:hAnsi="Arial" w:cs="Arial"/>
          <w:sz w:val="24"/>
          <w:szCs w:val="24"/>
          <w:lang w:eastAsia="en-GB"/>
        </w:rPr>
        <w:t xml:space="preserve">oints and Devon Emergency Medical Services </w:t>
      </w:r>
      <w:r w:rsidR="0021068D">
        <w:rPr>
          <w:rFonts w:ascii="Arial" w:eastAsia="Times New Roman" w:hAnsi="Arial" w:cs="Arial"/>
          <w:sz w:val="24"/>
          <w:szCs w:val="24"/>
          <w:lang w:eastAsia="en-GB"/>
        </w:rPr>
        <w:t>provide additional First Aid cover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during the event</w:t>
      </w:r>
      <w:r w:rsidR="0021068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2EA2D3A" w14:textId="77777777" w:rsidR="009B694F" w:rsidRDefault="0021068D" w:rsidP="009B694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A6F50">
        <w:rPr>
          <w:rFonts w:ascii="Arial" w:eastAsia="Times New Roman" w:hAnsi="Arial" w:cs="Arial"/>
          <w:sz w:val="24"/>
          <w:szCs w:val="24"/>
          <w:lang w:eastAsia="en-GB"/>
        </w:rPr>
        <w:t>In additio</w:t>
      </w:r>
      <w:r w:rsidR="00C45B6B">
        <w:rPr>
          <w:rFonts w:ascii="Arial" w:eastAsia="Times New Roman" w:hAnsi="Arial" w:cs="Arial"/>
          <w:sz w:val="24"/>
          <w:szCs w:val="24"/>
          <w:lang w:eastAsia="en-GB"/>
        </w:rPr>
        <w:t>n to our army of volunteers at c</w:t>
      </w:r>
      <w:r w:rsidRPr="00CA6F50">
        <w:rPr>
          <w:rFonts w:ascii="Arial" w:eastAsia="Times New Roman" w:hAnsi="Arial" w:cs="Arial"/>
          <w:sz w:val="24"/>
          <w:szCs w:val="24"/>
          <w:lang w:eastAsia="en-GB"/>
        </w:rPr>
        <w:t>heckpoints and o</w:t>
      </w:r>
      <w:r w:rsidR="009E4A28">
        <w:rPr>
          <w:rFonts w:ascii="Arial" w:eastAsia="Times New Roman" w:hAnsi="Arial" w:cs="Arial"/>
          <w:sz w:val="24"/>
          <w:szCs w:val="24"/>
          <w:lang w:eastAsia="en-GB"/>
        </w:rPr>
        <w:t>ther locations along the route.</w:t>
      </w:r>
    </w:p>
    <w:p w14:paraId="2CD5DA3F" w14:textId="77777777" w:rsidR="009E4A28" w:rsidRPr="00CA6F50" w:rsidRDefault="009E4A28" w:rsidP="009E4A2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226400" w14:textId="77777777" w:rsidR="0021068D" w:rsidRDefault="0021068D" w:rsidP="0021068D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B69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Team Managers</w:t>
      </w:r>
      <w:r w:rsidR="009B694F" w:rsidRPr="009B69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796327EB" w14:textId="77777777" w:rsidR="00C45B6B" w:rsidRPr="00C45B6B" w:rsidRDefault="00C45B6B" w:rsidP="0021068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C45B6B">
        <w:rPr>
          <w:rFonts w:ascii="Arial" w:eastAsia="Times New Roman" w:hAnsi="Arial" w:cs="Arial"/>
          <w:sz w:val="24"/>
          <w:szCs w:val="24"/>
          <w:lang w:eastAsia="en-GB"/>
        </w:rPr>
        <w:t xml:space="preserve">Team Managers </w:t>
      </w:r>
      <w:r w:rsidR="009E4A28">
        <w:rPr>
          <w:rFonts w:ascii="Arial" w:eastAsia="Times New Roman" w:hAnsi="Arial" w:cs="Arial"/>
          <w:sz w:val="24"/>
          <w:szCs w:val="24"/>
          <w:lang w:eastAsia="en-GB"/>
        </w:rPr>
        <w:t>must</w:t>
      </w:r>
      <w:r w:rsidRPr="00C45B6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BFF4CFE" w14:textId="77777777" w:rsidR="0021068D" w:rsidRDefault="00C45B6B" w:rsidP="002106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1068D" w:rsidRPr="0021068D">
        <w:rPr>
          <w:rFonts w:ascii="Arial" w:eastAsia="Times New Roman" w:hAnsi="Arial" w:cs="Arial"/>
          <w:sz w:val="24"/>
          <w:szCs w:val="24"/>
          <w:lang w:eastAsia="en-GB"/>
        </w:rPr>
        <w:t>nsure they have all the necessary consent forms from parents / carers</w:t>
      </w:r>
    </w:p>
    <w:p w14:paraId="3C399865" w14:textId="77777777" w:rsidR="006E3F56" w:rsidRDefault="0021068D" w:rsidP="002106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aware of any medical issues </w:t>
      </w:r>
      <w:r w:rsidR="006E3F56">
        <w:rPr>
          <w:rFonts w:ascii="Arial" w:eastAsia="Times New Roman" w:hAnsi="Arial" w:cs="Arial"/>
          <w:sz w:val="24"/>
          <w:szCs w:val="24"/>
          <w:lang w:eastAsia="en-GB"/>
        </w:rPr>
        <w:t>which might affect p</w:t>
      </w:r>
      <w:r>
        <w:rPr>
          <w:rFonts w:ascii="Arial" w:eastAsia="Times New Roman" w:hAnsi="Arial" w:cs="Arial"/>
          <w:sz w:val="24"/>
          <w:szCs w:val="24"/>
          <w:lang w:eastAsia="en-GB"/>
        </w:rPr>
        <w:t>articipants</w:t>
      </w:r>
      <w:r w:rsidR="006E3F56">
        <w:rPr>
          <w:rFonts w:ascii="Arial" w:eastAsia="Times New Roman" w:hAnsi="Arial" w:cs="Arial"/>
          <w:sz w:val="24"/>
          <w:szCs w:val="24"/>
          <w:lang w:eastAsia="en-GB"/>
        </w:rPr>
        <w:t xml:space="preserve"> during the challenge e.g. asthma, hay fever </w:t>
      </w:r>
    </w:p>
    <w:p w14:paraId="089838BB" w14:textId="77777777" w:rsidR="0021068D" w:rsidRDefault="006E3F56" w:rsidP="002106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that all participants are adequately prepared, trained and equipped for the event</w:t>
      </w:r>
      <w:r w:rsidR="0021068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C50FD6" w14:textId="77777777" w:rsidR="004C74F6" w:rsidRDefault="00C45B6B" w:rsidP="002106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ensure that parents / c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arers receive a copy of </w:t>
      </w:r>
      <w:r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>Parent / Carer Info Pack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 prior to the event, it contains info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>rmation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 that is relevant to the safety of the participants and helps reduce any misunderstanding regarding 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>areas of responsibility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 during the event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CFD5D88" w14:textId="77777777" w:rsidR="009B694F" w:rsidRDefault="009B694F" w:rsidP="009B6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FA0D9C" w14:textId="77777777" w:rsidR="009B694F" w:rsidRPr="009B694F" w:rsidRDefault="00C45B6B" w:rsidP="009B6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 xml:space="preserve">e appreciate your commitment in entering teams in 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 xml:space="preserve">to the 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 xml:space="preserve">EVC and we are grateful for all your efforts.  </w:t>
      </w:r>
    </w:p>
    <w:p w14:paraId="69E90664" w14:textId="77777777" w:rsidR="00880B29" w:rsidRPr="00E265AB" w:rsidRDefault="00880B2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A719AC" w14:textId="77777777" w:rsid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Route: 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The route starts and finishes at Isca Academy and follows a 10 mile (senior), 7 mile </w:t>
      </w:r>
      <w:r w:rsidR="00C45B6B"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(junior)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or 5 mile </w:t>
      </w:r>
      <w:r w:rsidR="00C45B6B"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(mini’s)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course around the Riverside Valley Park, Pepper Pots Playing Fields and the Quay, reporting to check points along the way.  The Route will be marshalled by clearly identifiable, </w:t>
      </w:r>
      <w:r w:rsidR="00C45B6B">
        <w:rPr>
          <w:rFonts w:ascii="Arial" w:eastAsia="Times New Roman" w:hAnsi="Arial" w:cs="Arial"/>
          <w:sz w:val="24"/>
          <w:szCs w:val="24"/>
          <w:lang w:eastAsia="en-GB"/>
        </w:rPr>
        <w:t>DBS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checked volunteers, supported by </w:t>
      </w:r>
      <w:r w:rsidR="00D969A0">
        <w:rPr>
          <w:rFonts w:ascii="Arial" w:eastAsia="Times New Roman" w:hAnsi="Arial" w:cs="Arial"/>
          <w:sz w:val="24"/>
          <w:szCs w:val="24"/>
          <w:lang w:eastAsia="en-GB"/>
        </w:rPr>
        <w:t xml:space="preserve">Isca </w:t>
      </w:r>
      <w:r w:rsidR="00C45B6B">
        <w:rPr>
          <w:rFonts w:ascii="Arial" w:eastAsia="Times New Roman" w:hAnsi="Arial" w:cs="Arial"/>
          <w:sz w:val="24"/>
          <w:szCs w:val="24"/>
          <w:lang w:eastAsia="en-GB"/>
        </w:rPr>
        <w:t>Academy s</w:t>
      </w:r>
      <w:r w:rsidR="00D969A0">
        <w:rPr>
          <w:rFonts w:ascii="Arial" w:eastAsia="Times New Roman" w:hAnsi="Arial" w:cs="Arial"/>
          <w:sz w:val="24"/>
          <w:szCs w:val="24"/>
          <w:lang w:eastAsia="en-GB"/>
        </w:rPr>
        <w:t xml:space="preserve">taff, many of who are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qualified first aiders. Copies of the route can be found on the EVC section of the school website.  </w:t>
      </w:r>
    </w:p>
    <w:p w14:paraId="4490B22D" w14:textId="77777777" w:rsidR="00C45B6B" w:rsidRDefault="00C45B6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04841" w14:textId="77777777" w:rsidR="002D0671" w:rsidRDefault="002D0671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B0D2A2" w14:textId="77777777" w:rsidR="002D0671" w:rsidRDefault="002D0671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8D75C9" w14:textId="77777777" w:rsidR="006E6269" w:rsidRDefault="006E626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EC46D5" w14:textId="77777777" w:rsidR="006E6269" w:rsidRDefault="006E626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6636A9" w14:textId="77777777" w:rsidR="006E6269" w:rsidRDefault="006E626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4BF712" w14:textId="77777777" w:rsidR="006E6269" w:rsidRDefault="006E626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5222D0" w14:textId="77777777" w:rsidR="006E6269" w:rsidRDefault="006E6269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0E6506" w14:textId="77777777" w:rsidR="00C45B6B" w:rsidRDefault="00C45B6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465A63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Teams: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must</w:t>
      </w:r>
      <w:r w:rsidR="00D969A0">
        <w:rPr>
          <w:rFonts w:ascii="Arial" w:eastAsia="Times New Roman" w:hAnsi="Arial" w:cs="Arial"/>
          <w:sz w:val="24"/>
          <w:szCs w:val="24"/>
          <w:lang w:eastAsia="en-GB"/>
        </w:rPr>
        <w:t xml:space="preserve"> start with</w:t>
      </w:r>
      <w:r w:rsidR="009E4A28">
        <w:rPr>
          <w:rFonts w:ascii="Arial" w:eastAsia="Times New Roman" w:hAnsi="Arial" w:cs="Arial"/>
          <w:sz w:val="24"/>
          <w:szCs w:val="24"/>
          <w:lang w:eastAsia="en-GB"/>
        </w:rPr>
        <w:t xml:space="preserve"> 4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4A28"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>.  This can be in any combination and the category in which they compete will be determined by the eldest member of the group. The categories are:</w:t>
      </w:r>
    </w:p>
    <w:p w14:paraId="3306858C" w14:textId="77777777" w:rsidR="00C45B6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</w:t>
      </w:r>
    </w:p>
    <w:p w14:paraId="1C3E0FD2" w14:textId="77777777" w:rsidR="00E265AB" w:rsidRPr="00E265AB" w:rsidRDefault="00C45B6B" w:rsidP="00C4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Mini’s (</w:t>
      </w:r>
      <w:proofErr w:type="spellStart"/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2/3) girls/boys/mixed</w:t>
      </w:r>
    </w:p>
    <w:p w14:paraId="13F1BB77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45B6B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>Junior (</w:t>
      </w:r>
      <w:proofErr w:type="spellStart"/>
      <w:r w:rsidRPr="00E265AB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4/5) girls/boys/mixed</w:t>
      </w:r>
    </w:p>
    <w:p w14:paraId="3BB18558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45B6B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>Senior (</w:t>
      </w:r>
      <w:proofErr w:type="spellStart"/>
      <w:r w:rsidRPr="00E265AB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6/7) girls/boys/mixed</w:t>
      </w:r>
    </w:p>
    <w:p w14:paraId="245554E4" w14:textId="77777777" w:rsidR="00C45B6B" w:rsidRDefault="00C45B6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A67316" w14:textId="77777777" w:rsidR="00585C24" w:rsidRDefault="00C45B6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For event planning purposes we require the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 approximate number 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teams you wish to enter to be submitted 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 xml:space="preserve">on the Initial Entry Form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we will </w:t>
      </w:r>
      <w:r w:rsidR="004D097E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start the </w:t>
      </w:r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>regist</w:t>
      </w:r>
      <w:r>
        <w:rPr>
          <w:rFonts w:ascii="Arial" w:eastAsia="Times New Roman" w:hAnsi="Arial" w:cs="Arial"/>
          <w:sz w:val="24"/>
          <w:szCs w:val="24"/>
          <w:lang w:eastAsia="en-GB"/>
        </w:rPr>
        <w:t>ration process</w:t>
      </w:r>
      <w:r w:rsidR="004C74F6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This form must be submitted by </w:t>
      </w:r>
      <w:r w:rsidR="00585C24"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>Friday 1</w:t>
      </w:r>
      <w:r w:rsidR="009E4A28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="00585C24" w:rsidRPr="00585C2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585C24"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May 20</w:t>
      </w:r>
      <w:r w:rsidR="009E4A2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99FF0A" w14:textId="77777777" w:rsidR="00E265AB" w:rsidRPr="00E265AB" w:rsidRDefault="004C74F6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must complete 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 xml:space="preserve">and return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Team Number Form by </w:t>
      </w:r>
      <w:r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>Friday 1</w:t>
      </w:r>
      <w:r w:rsidR="009E4A28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Pr="00585C2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 20</w:t>
      </w:r>
      <w:r w:rsidR="009E4A28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2D9F9C6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500449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Fees: </w:t>
      </w:r>
      <w:r w:rsidR="00585C24" w:rsidRPr="00585C24">
        <w:rPr>
          <w:rFonts w:ascii="Arial" w:eastAsia="Times New Roman" w:hAnsi="Arial" w:cs="Arial"/>
          <w:sz w:val="24"/>
          <w:szCs w:val="24"/>
          <w:lang w:eastAsia="en-GB"/>
        </w:rPr>
        <w:t>There is an entry fee of £</w:t>
      </w:r>
      <w:r w:rsidR="009E4A28">
        <w:rPr>
          <w:rFonts w:ascii="Arial" w:eastAsia="Times New Roman" w:hAnsi="Arial" w:cs="Arial"/>
          <w:sz w:val="24"/>
          <w:szCs w:val="24"/>
          <w:lang w:eastAsia="en-GB"/>
        </w:rPr>
        <w:t>5 per student, minimum £20 per team (up to 4 students)</w:t>
      </w:r>
      <w:r w:rsidR="00585C24" w:rsidRPr="00585C24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Pr="00585C24">
        <w:rPr>
          <w:rFonts w:ascii="Arial" w:eastAsia="Times New Roman" w:hAnsi="Arial" w:cs="Arial"/>
          <w:sz w:val="24"/>
          <w:szCs w:val="24"/>
          <w:lang w:eastAsia="en-GB"/>
        </w:rPr>
        <w:t xml:space="preserve"> All team fees must be paid </w:t>
      </w:r>
      <w:r w:rsidR="00585C24" w:rsidRPr="00585C24">
        <w:rPr>
          <w:rFonts w:ascii="Arial" w:eastAsia="Times New Roman" w:hAnsi="Arial" w:cs="Arial"/>
          <w:sz w:val="24"/>
          <w:szCs w:val="24"/>
          <w:lang w:eastAsia="en-GB"/>
        </w:rPr>
        <w:t>by Friday 1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585C24" w:rsidRPr="00585C2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585C24" w:rsidRPr="00585C24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Pr="00585C24">
        <w:rPr>
          <w:rFonts w:ascii="Arial" w:eastAsia="Times New Roman" w:hAnsi="Arial" w:cs="Arial"/>
          <w:sz w:val="24"/>
          <w:szCs w:val="24"/>
          <w:lang w:eastAsia="en-GB"/>
        </w:rPr>
        <w:t xml:space="preserve">. Fees are non-refundable. Fees should be paid by cheque made payable to ‘Isca’ or may be paid </w:t>
      </w:r>
      <w:r w:rsidR="00585C24" w:rsidRPr="00585C24">
        <w:rPr>
          <w:rFonts w:ascii="Arial" w:eastAsia="Times New Roman" w:hAnsi="Arial" w:cs="Arial"/>
          <w:sz w:val="24"/>
          <w:szCs w:val="24"/>
          <w:lang w:eastAsia="en-GB"/>
        </w:rPr>
        <w:t>online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>, details will be sent upon receipt of the initial entry form.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A0441" w:rsidRPr="00CA0441">
        <w:rPr>
          <w:rFonts w:ascii="Arial" w:eastAsia="Times New Roman" w:hAnsi="Arial" w:cs="Arial"/>
          <w:b/>
          <w:sz w:val="24"/>
          <w:szCs w:val="24"/>
          <w:lang w:eastAsia="en-GB"/>
        </w:rPr>
        <w:t>Only teams where complete fees have been paid can participate in the event, this is to avoid any embarrassment, for organisers, your staff and parents on the day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BC138CF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AD6AAA" w14:textId="77777777" w:rsidR="00CA0441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>Training support: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Isca 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are able to provide some support for EVC route training and in addition, teams are welcome to piggyback onto Isca 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 xml:space="preserve">Academy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training days which are: Fri 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>22</w:t>
      </w:r>
      <w:r w:rsidR="00CA0441" w:rsidRPr="00CA044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</w:p>
    <w:p w14:paraId="1DE1D334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>May and Fri 1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E265A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>.  Please contact Clair Byron as soon as possible for details or to discuss other requests for help</w:t>
      </w:r>
      <w:r w:rsidR="00585C2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such as school assemblies (presentation/talk) regarding the event. </w:t>
      </w:r>
    </w:p>
    <w:p w14:paraId="7B702464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30FA81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06E92D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Shadowing: 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One of the aims of this event is to encourage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independent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team working,</w:t>
      </w: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however we recognise for a group to have a successful outcome they may require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older</w:t>
      </w:r>
      <w:r w:rsidRPr="00E265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Isca</w:t>
      </w:r>
      <w:r w:rsidRPr="00E265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85C24" w:rsidRPr="00585C24">
        <w:rPr>
          <w:rFonts w:ascii="Arial" w:eastAsia="Times New Roman" w:hAnsi="Arial" w:cs="Arial"/>
          <w:sz w:val="24"/>
          <w:szCs w:val="24"/>
          <w:u w:val="single"/>
          <w:lang w:eastAsia="en-GB"/>
        </w:rPr>
        <w:t>Academy</w:t>
      </w:r>
      <w:r w:rsidR="00585C2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students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to accompany them (with the exception of Year 2 &amp; 3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 xml:space="preserve"> (who must be accompanied your designated responsible adult, who could be a parent/carer)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parents / carers are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not</w:t>
      </w: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>encouraged to accompany their child unless there are special circumstances or requirements</w:t>
      </w:r>
      <w:r w:rsidR="00CA0441">
        <w:rPr>
          <w:rFonts w:ascii="Arial" w:eastAsia="Times New Roman" w:hAnsi="Arial" w:cs="Arial"/>
          <w:sz w:val="24"/>
          <w:szCs w:val="24"/>
          <w:lang w:eastAsia="en-GB"/>
        </w:rPr>
        <w:t xml:space="preserve"> agreed in advance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). </w:t>
      </w:r>
      <w:r w:rsidRPr="00E265AB">
        <w:rPr>
          <w:rFonts w:ascii="Arial" w:eastAsia="Times New Roman" w:hAnsi="Arial" w:cs="Arial"/>
          <w:sz w:val="24"/>
          <w:szCs w:val="24"/>
          <w:u w:val="single"/>
          <w:lang w:eastAsia="en-GB"/>
        </w:rPr>
        <w:t>Team managers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can apply to have teams from Years 4, 5 and 6 shadowed.  Whilst we appreciate there are often last minute changes to teams, for organisation purposes it would be helpful if you could inform Clair </w:t>
      </w:r>
      <w:r w:rsidR="009B694F"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9B694F" w:rsidRPr="009B694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Friday </w:t>
      </w:r>
      <w:r w:rsidR="00CA0441">
        <w:rPr>
          <w:rFonts w:ascii="Arial" w:eastAsia="Times New Roman" w:hAnsi="Arial" w:cs="Arial"/>
          <w:b/>
          <w:sz w:val="24"/>
          <w:szCs w:val="24"/>
          <w:lang w:eastAsia="en-GB"/>
        </w:rPr>
        <w:t>12</w:t>
      </w:r>
      <w:r w:rsidR="009B694F" w:rsidRPr="009B694F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9B694F" w:rsidRPr="009B694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 20</w:t>
      </w:r>
      <w:r w:rsidR="00CA0441">
        <w:rPr>
          <w:rFonts w:ascii="Arial" w:eastAsia="Times New Roman" w:hAnsi="Arial" w:cs="Arial"/>
          <w:b/>
          <w:sz w:val="24"/>
          <w:szCs w:val="24"/>
          <w:lang w:eastAsia="en-GB"/>
        </w:rPr>
        <w:t>20</w:t>
      </w:r>
      <w:r w:rsidR="009B694F" w:rsidRPr="009B694F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662C33AB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C71C89" w14:textId="77777777" w:rsidR="00E265AB" w:rsidRPr="00E265AB" w:rsidRDefault="00E265AB" w:rsidP="00E265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Equipment: 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Teams will be required to carry certain equipment with them such as a waterproof coat, a personal first aid kit, snacks and drinks and be dressed appropriately. Teams will be checked as they leave so please check that your team is correctly equipped to save time. </w:t>
      </w:r>
      <w:r w:rsidR="00CA6F50">
        <w:rPr>
          <w:rFonts w:ascii="Arial" w:eastAsia="Times New Roman" w:hAnsi="Arial" w:cs="Arial"/>
          <w:sz w:val="24"/>
          <w:szCs w:val="24"/>
          <w:lang w:eastAsia="en-GB"/>
        </w:rPr>
        <w:t xml:space="preserve">See kit list document. </w:t>
      </w:r>
    </w:p>
    <w:p w14:paraId="199E7F73" w14:textId="77777777" w:rsidR="00E265AB" w:rsidRDefault="00E265AB" w:rsidP="009B694F">
      <w:pPr>
        <w:spacing w:after="0" w:line="240" w:lineRule="auto"/>
      </w:pPr>
    </w:p>
    <w:p w14:paraId="708C23C9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>Questions: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If you have any concerns about this event no matter how trivial, please do not hesitate to contact us by email at </w:t>
      </w:r>
      <w:hyperlink r:id="rId7" w:history="1">
        <w:r w:rsidRPr="00E265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evc@iscaexeter.co.uk</w:t>
        </w:r>
      </w:hyperlink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or call Clair Byron on 01392 204082</w:t>
      </w:r>
      <w:r w:rsidR="00CA6F50">
        <w:rPr>
          <w:rFonts w:ascii="Arial" w:eastAsia="Times New Roman" w:hAnsi="Arial" w:cs="Arial"/>
          <w:sz w:val="24"/>
          <w:szCs w:val="24"/>
          <w:lang w:eastAsia="en-GB"/>
        </w:rPr>
        <w:t xml:space="preserve"> ext. 229</w:t>
      </w:r>
    </w:p>
    <w:p w14:paraId="4B45BB06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24A953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b/>
          <w:sz w:val="24"/>
          <w:szCs w:val="24"/>
          <w:lang w:eastAsia="en-GB"/>
        </w:rPr>
        <w:t>Important dates</w:t>
      </w:r>
    </w:p>
    <w:p w14:paraId="1280AE52" w14:textId="77777777" w:rsidR="00CA6F50" w:rsidRDefault="00CA6F50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Friday 1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E265AB"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h May - Closing Date for </w:t>
      </w:r>
      <w:r>
        <w:rPr>
          <w:rFonts w:ascii="Arial" w:eastAsia="Times New Roman" w:hAnsi="Arial" w:cs="Arial"/>
          <w:sz w:val="24"/>
          <w:szCs w:val="24"/>
          <w:lang w:eastAsia="en-GB"/>
        </w:rPr>
        <w:t>Initial Entry Form</w:t>
      </w:r>
    </w:p>
    <w:p w14:paraId="6DAC391B" w14:textId="77777777" w:rsidR="00CA6F50" w:rsidRDefault="00CA6F50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Friday 2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CA6F5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May – Isca EVC Training Day</w:t>
      </w:r>
    </w:p>
    <w:p w14:paraId="0317BF4B" w14:textId="77777777" w:rsid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>Friday 1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th June </w:t>
      </w:r>
      <w:r w:rsidR="00CA6F50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6F50">
        <w:rPr>
          <w:rFonts w:ascii="Arial" w:eastAsia="Times New Roman" w:hAnsi="Arial" w:cs="Arial"/>
          <w:sz w:val="24"/>
          <w:szCs w:val="24"/>
          <w:lang w:eastAsia="en-GB"/>
        </w:rPr>
        <w:t>Closing Date for Team Number Form</w:t>
      </w:r>
    </w:p>
    <w:p w14:paraId="411244BD" w14:textId="77777777" w:rsidR="00CA6F50" w:rsidRDefault="00CA6F50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Friday 1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CA6F5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June – Isca EVC Training Day </w:t>
      </w:r>
    </w:p>
    <w:p w14:paraId="74E3CBBE" w14:textId="77777777" w:rsidR="00CA6F50" w:rsidRPr="00E265AB" w:rsidRDefault="00CA6F50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Friday 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76726E" w:rsidRPr="0076726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June  -</w:t>
      </w:r>
      <w:proofErr w:type="gramEnd"/>
      <w:r w:rsidR="00312D50">
        <w:rPr>
          <w:rFonts w:ascii="Arial" w:eastAsia="Times New Roman" w:hAnsi="Arial" w:cs="Arial"/>
          <w:sz w:val="24"/>
          <w:szCs w:val="24"/>
          <w:lang w:eastAsia="en-GB"/>
        </w:rPr>
        <w:t xml:space="preserve"> Closing date for shadow r</w:t>
      </w:r>
      <w:r>
        <w:rPr>
          <w:rFonts w:ascii="Arial" w:eastAsia="Times New Roman" w:hAnsi="Arial" w:cs="Arial"/>
          <w:sz w:val="24"/>
          <w:szCs w:val="24"/>
          <w:lang w:eastAsia="en-GB"/>
        </w:rPr>
        <w:t>equest</w:t>
      </w:r>
      <w:r w:rsidR="00312D50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20C3AFF" w14:textId="77777777" w:rsidR="00E265AB" w:rsidRPr="00E265AB" w:rsidRDefault="00E265AB" w:rsidP="00E2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Sunday </w:t>
      </w:r>
      <w:r w:rsidR="0076726E">
        <w:rPr>
          <w:rFonts w:ascii="Arial" w:eastAsia="Times New Roman" w:hAnsi="Arial" w:cs="Arial"/>
          <w:sz w:val="24"/>
          <w:szCs w:val="24"/>
          <w:lang w:eastAsia="en-GB"/>
        </w:rPr>
        <w:t>28</w:t>
      </w:r>
      <w:r w:rsidRPr="00E265A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E265AB">
        <w:rPr>
          <w:rFonts w:ascii="Arial" w:eastAsia="Times New Roman" w:hAnsi="Arial" w:cs="Arial"/>
          <w:sz w:val="24"/>
          <w:szCs w:val="24"/>
          <w:lang w:eastAsia="en-GB"/>
        </w:rPr>
        <w:t xml:space="preserve"> June - the event!</w:t>
      </w:r>
    </w:p>
    <w:p w14:paraId="0A4035F6" w14:textId="77777777" w:rsidR="00E265AB" w:rsidRDefault="00E265AB" w:rsidP="00E265AB"/>
    <w:sectPr w:rsidR="00E265AB" w:rsidSect="00E265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D42A" w14:textId="77777777" w:rsidR="008443C7" w:rsidRDefault="008443C7" w:rsidP="006A4FC1">
      <w:pPr>
        <w:spacing w:after="0" w:line="240" w:lineRule="auto"/>
      </w:pPr>
      <w:r>
        <w:separator/>
      </w:r>
    </w:p>
  </w:endnote>
  <w:endnote w:type="continuationSeparator" w:id="0">
    <w:p w14:paraId="7960F865" w14:textId="77777777" w:rsidR="008443C7" w:rsidRDefault="008443C7" w:rsidP="006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ED2D" w14:textId="77777777" w:rsidR="008443C7" w:rsidRDefault="008443C7" w:rsidP="006A4FC1">
      <w:pPr>
        <w:spacing w:after="0" w:line="240" w:lineRule="auto"/>
      </w:pPr>
      <w:r>
        <w:separator/>
      </w:r>
    </w:p>
  </w:footnote>
  <w:footnote w:type="continuationSeparator" w:id="0">
    <w:p w14:paraId="1C2E0069" w14:textId="77777777" w:rsidR="008443C7" w:rsidRDefault="008443C7" w:rsidP="006A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45EE" w14:textId="77777777" w:rsidR="006A4FC1" w:rsidRDefault="006A4FC1">
    <w:pPr>
      <w:pStyle w:val="Header"/>
    </w:pPr>
    <w:r>
      <w:rPr>
        <w:rFonts w:ascii="Arial Black" w:hAnsi="Arial Black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60A6308" wp14:editId="07861AC1">
          <wp:simplePos x="0" y="0"/>
          <wp:positionH relativeFrom="column">
            <wp:posOffset>-169545</wp:posOffset>
          </wp:positionH>
          <wp:positionV relativeFrom="paragraph">
            <wp:posOffset>0</wp:posOffset>
          </wp:positionV>
          <wp:extent cx="836295" cy="868045"/>
          <wp:effectExtent l="0" t="0" r="1905" b="8255"/>
          <wp:wrapTight wrapText="bothSides">
            <wp:wrapPolygon edited="0">
              <wp:start x="0" y="0"/>
              <wp:lineTo x="0" y="21331"/>
              <wp:lineTo x="21157" y="21331"/>
              <wp:lineTo x="21157" y="0"/>
              <wp:lineTo x="0" y="0"/>
            </wp:wrapPolygon>
          </wp:wrapTight>
          <wp:docPr id="3" name="Picture 3" descr="http://sn128w.snt128.mail.live.com/att/GetAttachment.aspx?tnail=0&amp;messageId=48dffcf6-0919-11df-a3d8-00215ad7ab88&amp;Aux=40|0|8CC6B3D30AF4FD0|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n128w.snt128.mail.live.com/att/GetAttachment.aspx?tnail=0&amp;messageId=48dffcf6-0919-11df-a3d8-00215ad7ab88&amp;Aux=40|0|8CC6B3D30AF4FD0||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sz w:val="28"/>
        <w:szCs w:val="28"/>
      </w:rPr>
      <w:t>E</w:t>
    </w:r>
    <w:r w:rsidRPr="000B2483">
      <w:rPr>
        <w:rFonts w:ascii="Arial Black" w:hAnsi="Arial Black"/>
        <w:b/>
        <w:sz w:val="28"/>
        <w:szCs w:val="28"/>
      </w:rPr>
      <w:t>xe Valley Challenge Sunday 28</w:t>
    </w:r>
    <w:r w:rsidRPr="000B2483">
      <w:rPr>
        <w:rFonts w:ascii="Arial Black" w:hAnsi="Arial Black"/>
        <w:b/>
        <w:sz w:val="28"/>
        <w:szCs w:val="28"/>
        <w:vertAlign w:val="superscript"/>
      </w:rPr>
      <w:t>th</w:t>
    </w:r>
    <w:r w:rsidRPr="000B2483">
      <w:rPr>
        <w:rFonts w:ascii="Arial Black" w:hAnsi="Arial Black"/>
        <w:b/>
        <w:sz w:val="28"/>
        <w:szCs w:val="28"/>
      </w:rPr>
      <w:t xml:space="preserve"> June 2020</w:t>
    </w:r>
    <w:r w:rsidRPr="004820AE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4820AE">
      <w:rPr>
        <w:sz w:val="28"/>
        <w:szCs w:val="28"/>
      </w:rPr>
      <w:t xml:space="preserve"> </w:t>
    </w:r>
    <w:r w:rsidRPr="004820AE">
      <w:rPr>
        <w:b/>
        <w:noProof/>
        <w:lang w:eastAsia="en-GB"/>
      </w:rPr>
      <w:drawing>
        <wp:inline distT="0" distB="0" distL="0" distR="0" wp14:anchorId="3EBD0081" wp14:editId="73C93D03">
          <wp:extent cx="990600" cy="790575"/>
          <wp:effectExtent l="0" t="0" r="0" b="9525"/>
          <wp:docPr id="2" name="Picture 2" descr="isca_logo_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a_logo_final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174"/>
    <w:multiLevelType w:val="hybridMultilevel"/>
    <w:tmpl w:val="D7A2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E4F43"/>
    <w:multiLevelType w:val="hybridMultilevel"/>
    <w:tmpl w:val="14103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6B70A1"/>
    <w:multiLevelType w:val="hybridMultilevel"/>
    <w:tmpl w:val="58B8D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3A620C"/>
    <w:multiLevelType w:val="hybridMultilevel"/>
    <w:tmpl w:val="D6F2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AB"/>
    <w:rsid w:val="00005A15"/>
    <w:rsid w:val="00167D46"/>
    <w:rsid w:val="0021068D"/>
    <w:rsid w:val="002D0671"/>
    <w:rsid w:val="00312D50"/>
    <w:rsid w:val="004C74F6"/>
    <w:rsid w:val="004D097E"/>
    <w:rsid w:val="00585C24"/>
    <w:rsid w:val="005D72F1"/>
    <w:rsid w:val="006A4FC1"/>
    <w:rsid w:val="006E3F56"/>
    <w:rsid w:val="006E6269"/>
    <w:rsid w:val="0076726E"/>
    <w:rsid w:val="008206A8"/>
    <w:rsid w:val="008443C7"/>
    <w:rsid w:val="008642AB"/>
    <w:rsid w:val="00880B29"/>
    <w:rsid w:val="009B694F"/>
    <w:rsid w:val="009E4A28"/>
    <w:rsid w:val="00C45B6B"/>
    <w:rsid w:val="00CA0441"/>
    <w:rsid w:val="00CA6F50"/>
    <w:rsid w:val="00D969A0"/>
    <w:rsid w:val="00E265AB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1D64"/>
  <w15:chartTrackingRefBased/>
  <w15:docId w15:val="{B32BF360-9354-4200-8F31-3B6BE26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1"/>
  </w:style>
  <w:style w:type="paragraph" w:styleId="Footer">
    <w:name w:val="footer"/>
    <w:basedOn w:val="Normal"/>
    <w:link w:val="FooterChar"/>
    <w:uiPriority w:val="99"/>
    <w:unhideWhenUsed/>
    <w:rsid w:val="006A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c@iscaexe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n128w.snt128.mail.live.com/att/GetAttachment.aspx?tnail=0&amp;messageId=48dffcf6-0919-11df-a3d8-00215ad7ab88&amp;Aux=40|0|8CC6B3D30AF4FD0||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CByron</dc:creator>
  <cp:keywords/>
  <dc:description/>
  <cp:lastModifiedBy>SDUNNE</cp:lastModifiedBy>
  <cp:revision>2</cp:revision>
  <cp:lastPrinted>2019-03-21T10:02:00Z</cp:lastPrinted>
  <dcterms:created xsi:type="dcterms:W3CDTF">2020-03-16T12:11:00Z</dcterms:created>
  <dcterms:modified xsi:type="dcterms:W3CDTF">2020-03-16T12:11:00Z</dcterms:modified>
</cp:coreProperties>
</file>